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B1" w:rsidRPr="00795EE7" w:rsidRDefault="000043B1" w:rsidP="000043B1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0070C0"/>
          <w:sz w:val="32"/>
          <w:szCs w:val="32"/>
        </w:rPr>
      </w:pPr>
      <w:r>
        <w:fldChar w:fldCharType="begin"/>
      </w:r>
      <w:r>
        <w:instrText>HYPERLINK "https://7ya-mama.ru/podvizhnye-igry-dlya-detej-na-ulice-letom.html" \l "i"</w:instrText>
      </w:r>
      <w:r>
        <w:fldChar w:fldCharType="separate"/>
      </w:r>
      <w:r w:rsidRPr="00795EE7">
        <w:rPr>
          <w:rStyle w:val="tocnumber"/>
          <w:rFonts w:ascii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</w:rPr>
        <w:t>1</w:t>
      </w:r>
      <w:proofErr w:type="gramStart"/>
      <w:r w:rsidRPr="00795EE7">
        <w:rPr>
          <w:rStyle w:val="a4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</w:rPr>
        <w:t> Д</w:t>
      </w:r>
      <w:proofErr w:type="gramEnd"/>
      <w:r w:rsidRPr="00795EE7">
        <w:rPr>
          <w:rStyle w:val="a4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</w:rPr>
        <w:t>ля детей важно много двигаться</w:t>
      </w:r>
      <w:r>
        <w:fldChar w:fldCharType="end"/>
      </w:r>
    </w:p>
    <w:p w:rsidR="000043B1" w:rsidRPr="00795EE7" w:rsidRDefault="000043B1" w:rsidP="000043B1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0070C0"/>
          <w:sz w:val="32"/>
          <w:szCs w:val="32"/>
        </w:rPr>
      </w:pPr>
      <w:hyperlink r:id="rId5" w:anchor="i-2" w:history="1">
        <w:r w:rsidRPr="00795EE7">
          <w:rPr>
            <w:rStyle w:val="tocnumber"/>
            <w:rFonts w:ascii="Times New Roman" w:hAnsi="Times New Roman" w:cs="Times New Roman"/>
            <w:b/>
            <w:bCs/>
            <w:color w:val="0070C0"/>
            <w:sz w:val="32"/>
            <w:szCs w:val="32"/>
            <w:bdr w:val="none" w:sz="0" w:space="0" w:color="auto" w:frame="1"/>
          </w:rPr>
          <w:t>2</w:t>
        </w:r>
        <w:r w:rsidRPr="00795EE7">
          <w:rPr>
            <w:rStyle w:val="a4"/>
            <w:rFonts w:ascii="Times New Roman" w:hAnsi="Times New Roman" w:cs="Times New Roman"/>
            <w:color w:val="0070C0"/>
            <w:sz w:val="32"/>
            <w:szCs w:val="32"/>
            <w:bdr w:val="none" w:sz="0" w:space="0" w:color="auto" w:frame="1"/>
          </w:rPr>
          <w:t> Подвижные игры для детей на улице летом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6" w:anchor="i-3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2.1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Море волнуется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7" w:anchor="i-4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2.2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Цепи-цепи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8" w:anchor="i-5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2.3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Вышибалы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9" w:anchor="i-6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2.4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Выше ноги от земли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10" w:anchor="i-7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2.5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Лягушка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11" w:anchor="i-8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2.6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Игры классики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12" w:anchor="12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2.7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12 палочек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13" w:anchor="i-9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2.8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 xml:space="preserve"> Игра </w:t>
        </w:r>
        <w:proofErr w:type="spellStart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Резиночка</w:t>
        </w:r>
        <w:proofErr w:type="spellEnd"/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14" w:anchor="i-10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2.9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Испорченный телефон</w:t>
        </w:r>
      </w:hyperlink>
    </w:p>
    <w:p w:rsidR="000043B1" w:rsidRPr="007B0590" w:rsidRDefault="000043B1" w:rsidP="000043B1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hyperlink r:id="rId15" w:anchor="i-11" w:history="1">
        <w:r w:rsidRPr="007B0590">
          <w:rPr>
            <w:rStyle w:val="tocnumber"/>
            <w:rFonts w:ascii="Times New Roman" w:hAnsi="Times New Roman" w:cs="Times New Roman"/>
            <w:b/>
            <w:bCs/>
            <w:color w:val="FF0000"/>
            <w:sz w:val="24"/>
            <w:szCs w:val="24"/>
            <w:u w:val="single"/>
            <w:bdr w:val="none" w:sz="0" w:space="0" w:color="auto" w:frame="1"/>
          </w:rPr>
          <w:t>3</w:t>
        </w:r>
        <w:r w:rsidRPr="007B0590">
          <w:rPr>
            <w:rStyle w:val="a4"/>
            <w:rFonts w:ascii="Times New Roman" w:hAnsi="Times New Roman" w:cs="Times New Roman"/>
            <w:color w:val="FF0000"/>
            <w:sz w:val="24"/>
            <w:szCs w:val="24"/>
            <w:bdr w:val="none" w:sz="0" w:space="0" w:color="auto" w:frame="1"/>
          </w:rPr>
          <w:t> Летние игры для детей на свежем воздухе в детском саду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16" w:anchor="i-12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3.1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Щука и караси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17" w:anchor="i-13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3.2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Рыбаки и рыбки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18" w:anchor="i-14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3.3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Хитрая лиса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19" w:anchor="i-15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3.4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Кегли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20" w:anchor="i-16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3.5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Застывшие фигуры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21" w:anchor="i-17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3.6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Пятнашки</w:t>
        </w:r>
      </w:hyperlink>
    </w:p>
    <w:p w:rsidR="000043B1" w:rsidRPr="007B0590" w:rsidRDefault="000043B1" w:rsidP="000043B1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hyperlink r:id="rId22" w:anchor="i-18" w:history="1">
        <w:r w:rsidRPr="007B0590">
          <w:rPr>
            <w:rStyle w:val="tocnumber"/>
            <w:rFonts w:ascii="Times New Roman" w:hAnsi="Times New Roman" w:cs="Times New Roman"/>
            <w:b/>
            <w:bCs/>
            <w:color w:val="FF0000"/>
            <w:sz w:val="24"/>
            <w:szCs w:val="24"/>
            <w:bdr w:val="none" w:sz="0" w:space="0" w:color="auto" w:frame="1"/>
          </w:rPr>
          <w:t>4</w:t>
        </w:r>
        <w:r w:rsidRPr="007B0590">
          <w:rPr>
            <w:rStyle w:val="a4"/>
            <w:rFonts w:ascii="Times New Roman" w:hAnsi="Times New Roman" w:cs="Times New Roman"/>
            <w:color w:val="FF0000"/>
            <w:sz w:val="24"/>
            <w:szCs w:val="24"/>
            <w:bdr w:val="none" w:sz="0" w:space="0" w:color="auto" w:frame="1"/>
          </w:rPr>
          <w:t> Интересные летние игры со скакалкой для детей на улице</w:t>
        </w:r>
      </w:hyperlink>
    </w:p>
    <w:p w:rsidR="000043B1" w:rsidRPr="007B0590" w:rsidRDefault="000043B1" w:rsidP="000043B1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hyperlink r:id="rId23" w:anchor="i-19" w:history="1">
        <w:r w:rsidRPr="007B0590">
          <w:rPr>
            <w:rStyle w:val="tocnumber"/>
            <w:rFonts w:ascii="Times New Roman" w:hAnsi="Times New Roman" w:cs="Times New Roman"/>
            <w:b/>
            <w:bCs/>
            <w:color w:val="FF0000"/>
            <w:sz w:val="24"/>
            <w:szCs w:val="24"/>
            <w:bdr w:val="none" w:sz="0" w:space="0" w:color="auto" w:frame="1"/>
          </w:rPr>
          <w:t>5</w:t>
        </w:r>
        <w:r w:rsidRPr="007B0590">
          <w:rPr>
            <w:rStyle w:val="a4"/>
            <w:rFonts w:ascii="Times New Roman" w:hAnsi="Times New Roman" w:cs="Times New Roman"/>
            <w:color w:val="FF0000"/>
            <w:sz w:val="24"/>
            <w:szCs w:val="24"/>
            <w:bdr w:val="none" w:sz="0" w:space="0" w:color="auto" w:frame="1"/>
          </w:rPr>
          <w:t> Игры с мячом для детей на улице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24" w:anchor="i-20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5.1</w:t>
        </w:r>
        <w:proofErr w:type="gramStart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У</w:t>
        </w:r>
        <w:proofErr w:type="gramEnd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чимся играть с мячом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25" w:anchor="i-21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5.2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Сачок и мяч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26" w:anchor="i-22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5.3</w:t>
        </w:r>
        <w:proofErr w:type="gramStart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У</w:t>
        </w:r>
        <w:proofErr w:type="gramEnd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гадай, у кого мяч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27" w:anchor="i-23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5.4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Поражение цели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28" w:anchor="i-24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5.5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Дальний отскок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29" w:anchor="i-25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5.6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Съедобное и несъедобное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30" w:anchor="i-26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5.7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Горячая картошка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31" w:anchor="i-27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5.8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Улетающий мяч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32" w:anchor="i-28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5.9</w:t>
        </w:r>
        <w:proofErr w:type="gramStart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С</w:t>
        </w:r>
        <w:proofErr w:type="gramEnd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той, где стоишь</w:t>
        </w:r>
      </w:hyperlink>
    </w:p>
    <w:p w:rsidR="000043B1" w:rsidRPr="007B0590" w:rsidRDefault="000043B1" w:rsidP="000043B1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FF0000"/>
          <w:u w:val="single"/>
        </w:rPr>
      </w:pPr>
      <w:hyperlink r:id="rId33" w:anchor="i-29" w:history="1">
        <w:r w:rsidRPr="007B0590">
          <w:rPr>
            <w:rStyle w:val="tocnumber"/>
            <w:rFonts w:ascii="Times New Roman" w:hAnsi="Times New Roman" w:cs="Times New Roman"/>
            <w:b/>
            <w:bCs/>
            <w:color w:val="FF0000"/>
            <w:u w:val="single"/>
            <w:bdr w:val="none" w:sz="0" w:space="0" w:color="auto" w:frame="1"/>
          </w:rPr>
          <w:t>6</w:t>
        </w:r>
        <w:r w:rsidRPr="007B0590">
          <w:rPr>
            <w:rStyle w:val="a4"/>
            <w:rFonts w:ascii="Times New Roman" w:hAnsi="Times New Roman" w:cs="Times New Roman"/>
            <w:color w:val="FF0000"/>
            <w:bdr w:val="none" w:sz="0" w:space="0" w:color="auto" w:frame="1"/>
          </w:rPr>
          <w:t> Командные игры на улице летом для подростков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34" w:anchor="i-30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6.1</w:t>
        </w:r>
        <w:proofErr w:type="gramStart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П</w:t>
        </w:r>
        <w:proofErr w:type="gramEnd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овторяй за мной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35" w:anchor="i-31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6.2</w:t>
        </w:r>
        <w:proofErr w:type="gramStart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К</w:t>
        </w:r>
        <w:proofErr w:type="gramEnd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ак кенгуру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36" w:anchor="i-32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6.3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Марафон с мячом для настольного тенниса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37" w:anchor="i-33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6.4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Летающие тарелки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38" w:anchor="i-34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6.5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Казаки-разбойники</w:t>
        </w:r>
      </w:hyperlink>
    </w:p>
    <w:p w:rsidR="000043B1" w:rsidRDefault="000043B1" w:rsidP="000043B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Roboto" w:hAnsi="Roboto"/>
          <w:color w:val="000000"/>
        </w:rPr>
      </w:pPr>
      <w:hyperlink r:id="rId39" w:anchor="i-35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7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Интересные летние игры во дворе для детей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40" w:anchor="i-36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7.1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Ворона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41" w:anchor="i-37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7.2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 xml:space="preserve"> Друзья </w:t>
        </w:r>
        <w:proofErr w:type="spellStart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джамперы</w:t>
        </w:r>
        <w:proofErr w:type="spellEnd"/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42" w:anchor="i-38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7.3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</w:t>
        </w:r>
        <w:proofErr w:type="spellStart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Кис-брысь-мяу</w:t>
        </w:r>
        <w:proofErr w:type="spellEnd"/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43" w:anchor="i-39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7.4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Ножик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44" w:anchor="i-40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7.5</w:t>
        </w:r>
        <w:proofErr w:type="gramStart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Д</w:t>
        </w:r>
        <w:proofErr w:type="gramEnd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ва мяча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45" w:anchor="i-41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7.6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Сюрприз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46" w:anchor="i-42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7.7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Колечко- колечко, выйди на крылечко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47" w:anchor="i-43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7.8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Тише едешь — дальше будешь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48" w:anchor="i-44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7.9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Вы поедете на праздник?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49" w:anchor="i-45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7.10</w:t>
        </w:r>
        <w:proofErr w:type="gramStart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 П</w:t>
        </w:r>
        <w:proofErr w:type="gramEnd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овтори!</w:t>
        </w:r>
      </w:hyperlink>
    </w:p>
    <w:p w:rsidR="000043B1" w:rsidRDefault="000043B1" w:rsidP="000043B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Roboto" w:hAnsi="Roboto"/>
          <w:color w:val="000000"/>
        </w:rPr>
      </w:pPr>
      <w:hyperlink r:id="rId50" w:anchor="i-46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8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Активные дворовые игры для детей летом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51" w:anchor="i-47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8.1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 xml:space="preserve"> Латки (они же </w:t>
        </w:r>
        <w:proofErr w:type="spellStart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квач</w:t>
        </w:r>
        <w:proofErr w:type="spellEnd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 xml:space="preserve"> и салки)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52" w:anchor="i-48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8.2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Жмурки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53" w:anchor="i-49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8.3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Синие и красные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54" w:anchor="i-50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8.4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Ручеёк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55" w:anchor="i-51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8.5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Бездомный зайчишка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56" w:anchor="i-52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8.6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Больничка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57" w:anchor="i-53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8.7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Петушки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58" w:anchor="i-54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8.8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Колдуны</w:t>
        </w:r>
      </w:hyperlink>
    </w:p>
    <w:p w:rsidR="000043B1" w:rsidRDefault="000043B1" w:rsidP="000043B1">
      <w:pPr>
        <w:shd w:val="clear" w:color="auto" w:fill="FFFFFF"/>
        <w:spacing w:after="0" w:line="300" w:lineRule="atLeast"/>
        <w:textAlignment w:val="baseline"/>
        <w:rPr>
          <w:rFonts w:ascii="Roboto" w:hAnsi="Roboto"/>
          <w:color w:val="000000"/>
        </w:rPr>
      </w:pPr>
      <w:hyperlink r:id="rId59" w:anchor="i-55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9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Одиночные интересные игры для детей на улице летом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60" w:anchor="_laquoraquo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9.1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Классики «Улитка»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61" w:anchor="i-56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9.2</w:t>
        </w:r>
        <w:proofErr w:type="gramStart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Н</w:t>
        </w:r>
        <w:proofErr w:type="gramEnd"/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аходим клад</w:t>
        </w:r>
      </w:hyperlink>
    </w:p>
    <w:p w:rsidR="000043B1" w:rsidRDefault="000043B1" w:rsidP="000043B1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Roboto" w:hAnsi="Roboto"/>
          <w:color w:val="000000"/>
        </w:rPr>
      </w:pPr>
      <w:hyperlink r:id="rId62" w:anchor="i-57" w:history="1">
        <w:r>
          <w:rPr>
            <w:rStyle w:val="tocnumber"/>
            <w:rFonts w:ascii="Roboto" w:hAnsi="Roboto"/>
            <w:b/>
            <w:bCs/>
            <w:color w:val="666666"/>
            <w:bdr w:val="none" w:sz="0" w:space="0" w:color="auto" w:frame="1"/>
          </w:rPr>
          <w:t>9.3</w:t>
        </w:r>
        <w:r>
          <w:rPr>
            <w:rStyle w:val="a4"/>
            <w:rFonts w:ascii="Roboto" w:hAnsi="Roboto"/>
            <w:color w:val="666666"/>
            <w:bdr w:val="none" w:sz="0" w:space="0" w:color="auto" w:frame="1"/>
          </w:rPr>
          <w:t>  Теннис и игра с мячом со стеной</w:t>
        </w:r>
      </w:hyperlink>
    </w:p>
    <w:p w:rsidR="000043B1" w:rsidRDefault="000043B1" w:rsidP="000043B1">
      <w:pPr>
        <w:pStyle w:val="2"/>
        <w:shd w:val="clear" w:color="auto" w:fill="FFFFFF"/>
        <w:spacing w:before="0" w:line="435" w:lineRule="atLeast"/>
        <w:textAlignment w:val="baseline"/>
        <w:rPr>
          <w:rFonts w:ascii="Roboto" w:hAnsi="Roboto"/>
          <w:b w:val="0"/>
          <w:bCs w:val="0"/>
          <w:color w:val="000000"/>
        </w:rPr>
      </w:pPr>
      <w:r>
        <w:rPr>
          <w:rFonts w:ascii="Roboto" w:hAnsi="Roboto"/>
          <w:b w:val="0"/>
          <w:bCs w:val="0"/>
          <w:color w:val="0000FF"/>
          <w:bdr w:val="none" w:sz="0" w:space="0" w:color="auto" w:frame="1"/>
        </w:rPr>
        <w:t>Для детей важно много двигаться.</w:t>
      </w:r>
    </w:p>
    <w:p w:rsidR="000043B1" w:rsidRDefault="000043B1" w:rsidP="000043B1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Движение для ребёнка – важный аспект его развития, поскольку через него он познаёт себя, учится управлять своим телом, совершенствует работу мышц, просто получает эмоциональное удовольствие, которое формирует его нервную систему и психику. Особенно актуальна двигательная активность в период до семи лет – в это время малыши получают ключевые навыки, которые затем усложняются в течение многих лет.</w:t>
      </w:r>
    </w:p>
    <w:p w:rsidR="000043B1" w:rsidRDefault="000043B1" w:rsidP="000043B1"/>
    <w:p w:rsidR="00B47398" w:rsidRDefault="00B47398"/>
    <w:sectPr w:rsidR="00B47398" w:rsidSect="00FC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65B41"/>
    <w:multiLevelType w:val="multilevel"/>
    <w:tmpl w:val="1970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3B1"/>
    <w:rsid w:val="000043B1"/>
    <w:rsid w:val="00B4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B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4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0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43B1"/>
    <w:rPr>
      <w:color w:val="0000FF"/>
      <w:u w:val="single"/>
    </w:rPr>
  </w:style>
  <w:style w:type="character" w:customStyle="1" w:styleId="tocnumber">
    <w:name w:val="toc_number"/>
    <w:basedOn w:val="a0"/>
    <w:rsid w:val="00004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7ya-mama.ru/podvizhnye-igry-dlya-detej-na-ulice-letom.html" TargetMode="External"/><Relationship Id="rId18" Type="http://schemas.openxmlformats.org/officeDocument/2006/relationships/hyperlink" Target="https://7ya-mama.ru/podvizhnye-igry-dlya-detej-na-ulice-letom.html" TargetMode="External"/><Relationship Id="rId26" Type="http://schemas.openxmlformats.org/officeDocument/2006/relationships/hyperlink" Target="https://7ya-mama.ru/podvizhnye-igry-dlya-detej-na-ulice-letom.html" TargetMode="External"/><Relationship Id="rId39" Type="http://schemas.openxmlformats.org/officeDocument/2006/relationships/hyperlink" Target="https://7ya-mama.ru/podvizhnye-igry-dlya-detej-na-ulice-letom.html" TargetMode="External"/><Relationship Id="rId21" Type="http://schemas.openxmlformats.org/officeDocument/2006/relationships/hyperlink" Target="https://7ya-mama.ru/podvizhnye-igry-dlya-detej-na-ulice-letom.html" TargetMode="External"/><Relationship Id="rId34" Type="http://schemas.openxmlformats.org/officeDocument/2006/relationships/hyperlink" Target="https://7ya-mama.ru/podvizhnye-igry-dlya-detej-na-ulice-letom.html" TargetMode="External"/><Relationship Id="rId42" Type="http://schemas.openxmlformats.org/officeDocument/2006/relationships/hyperlink" Target="https://7ya-mama.ru/podvizhnye-igry-dlya-detej-na-ulice-letom.html" TargetMode="External"/><Relationship Id="rId47" Type="http://schemas.openxmlformats.org/officeDocument/2006/relationships/hyperlink" Target="https://7ya-mama.ru/podvizhnye-igry-dlya-detej-na-ulice-letom.html" TargetMode="External"/><Relationship Id="rId50" Type="http://schemas.openxmlformats.org/officeDocument/2006/relationships/hyperlink" Target="https://7ya-mama.ru/podvizhnye-igry-dlya-detej-na-ulice-letom.html" TargetMode="External"/><Relationship Id="rId55" Type="http://schemas.openxmlformats.org/officeDocument/2006/relationships/hyperlink" Target="https://7ya-mama.ru/podvizhnye-igry-dlya-detej-na-ulice-letom.html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7ya-mama.ru/podvizhnye-igry-dlya-detej-na-ulice-letom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7ya-mama.ru/podvizhnye-igry-dlya-detej-na-ulice-letom.html" TargetMode="External"/><Relationship Id="rId20" Type="http://schemas.openxmlformats.org/officeDocument/2006/relationships/hyperlink" Target="https://7ya-mama.ru/podvizhnye-igry-dlya-detej-na-ulice-letom.html" TargetMode="External"/><Relationship Id="rId29" Type="http://schemas.openxmlformats.org/officeDocument/2006/relationships/hyperlink" Target="https://7ya-mama.ru/podvizhnye-igry-dlya-detej-na-ulice-letom.html" TargetMode="External"/><Relationship Id="rId41" Type="http://schemas.openxmlformats.org/officeDocument/2006/relationships/hyperlink" Target="https://7ya-mama.ru/podvizhnye-igry-dlya-detej-na-ulice-letom.html" TargetMode="External"/><Relationship Id="rId54" Type="http://schemas.openxmlformats.org/officeDocument/2006/relationships/hyperlink" Target="https://7ya-mama.ru/podvizhnye-igry-dlya-detej-na-ulice-letom.html" TargetMode="External"/><Relationship Id="rId62" Type="http://schemas.openxmlformats.org/officeDocument/2006/relationships/hyperlink" Target="https://7ya-mama.ru/podvizhnye-igry-dlya-detej-na-ulice-letom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7ya-mama.ru/podvizhnye-igry-dlya-detej-na-ulice-letom.html" TargetMode="External"/><Relationship Id="rId11" Type="http://schemas.openxmlformats.org/officeDocument/2006/relationships/hyperlink" Target="https://7ya-mama.ru/podvizhnye-igry-dlya-detej-na-ulice-letom.html" TargetMode="External"/><Relationship Id="rId24" Type="http://schemas.openxmlformats.org/officeDocument/2006/relationships/hyperlink" Target="https://7ya-mama.ru/podvizhnye-igry-dlya-detej-na-ulice-letom.html" TargetMode="External"/><Relationship Id="rId32" Type="http://schemas.openxmlformats.org/officeDocument/2006/relationships/hyperlink" Target="https://7ya-mama.ru/podvizhnye-igry-dlya-detej-na-ulice-letom.html" TargetMode="External"/><Relationship Id="rId37" Type="http://schemas.openxmlformats.org/officeDocument/2006/relationships/hyperlink" Target="https://7ya-mama.ru/podvizhnye-igry-dlya-detej-na-ulice-letom.html" TargetMode="External"/><Relationship Id="rId40" Type="http://schemas.openxmlformats.org/officeDocument/2006/relationships/hyperlink" Target="https://7ya-mama.ru/podvizhnye-igry-dlya-detej-na-ulice-letom.html" TargetMode="External"/><Relationship Id="rId45" Type="http://schemas.openxmlformats.org/officeDocument/2006/relationships/hyperlink" Target="https://7ya-mama.ru/podvizhnye-igry-dlya-detej-na-ulice-letom.html" TargetMode="External"/><Relationship Id="rId53" Type="http://schemas.openxmlformats.org/officeDocument/2006/relationships/hyperlink" Target="https://7ya-mama.ru/podvizhnye-igry-dlya-detej-na-ulice-letom.html" TargetMode="External"/><Relationship Id="rId58" Type="http://schemas.openxmlformats.org/officeDocument/2006/relationships/hyperlink" Target="https://7ya-mama.ru/podvizhnye-igry-dlya-detej-na-ulice-letom.html" TargetMode="External"/><Relationship Id="rId5" Type="http://schemas.openxmlformats.org/officeDocument/2006/relationships/hyperlink" Target="https://7ya-mama.ru/podvizhnye-igry-dlya-detej-na-ulice-letom.html" TargetMode="External"/><Relationship Id="rId15" Type="http://schemas.openxmlformats.org/officeDocument/2006/relationships/hyperlink" Target="https://7ya-mama.ru/podvizhnye-igry-dlya-detej-na-ulice-letom.html" TargetMode="External"/><Relationship Id="rId23" Type="http://schemas.openxmlformats.org/officeDocument/2006/relationships/hyperlink" Target="https://7ya-mama.ru/podvizhnye-igry-dlya-detej-na-ulice-letom.html" TargetMode="External"/><Relationship Id="rId28" Type="http://schemas.openxmlformats.org/officeDocument/2006/relationships/hyperlink" Target="https://7ya-mama.ru/podvizhnye-igry-dlya-detej-na-ulice-letom.html" TargetMode="External"/><Relationship Id="rId36" Type="http://schemas.openxmlformats.org/officeDocument/2006/relationships/hyperlink" Target="https://7ya-mama.ru/podvizhnye-igry-dlya-detej-na-ulice-letom.html" TargetMode="External"/><Relationship Id="rId49" Type="http://schemas.openxmlformats.org/officeDocument/2006/relationships/hyperlink" Target="https://7ya-mama.ru/podvizhnye-igry-dlya-detej-na-ulice-letom.html" TargetMode="External"/><Relationship Id="rId57" Type="http://schemas.openxmlformats.org/officeDocument/2006/relationships/hyperlink" Target="https://7ya-mama.ru/podvizhnye-igry-dlya-detej-na-ulice-letom.html" TargetMode="External"/><Relationship Id="rId61" Type="http://schemas.openxmlformats.org/officeDocument/2006/relationships/hyperlink" Target="https://7ya-mama.ru/podvizhnye-igry-dlya-detej-na-ulice-letom.html" TargetMode="External"/><Relationship Id="rId10" Type="http://schemas.openxmlformats.org/officeDocument/2006/relationships/hyperlink" Target="https://7ya-mama.ru/podvizhnye-igry-dlya-detej-na-ulice-letom.html" TargetMode="External"/><Relationship Id="rId19" Type="http://schemas.openxmlformats.org/officeDocument/2006/relationships/hyperlink" Target="https://7ya-mama.ru/podvizhnye-igry-dlya-detej-na-ulice-letom.html" TargetMode="External"/><Relationship Id="rId31" Type="http://schemas.openxmlformats.org/officeDocument/2006/relationships/hyperlink" Target="https://7ya-mama.ru/podvizhnye-igry-dlya-detej-na-ulice-letom.html" TargetMode="External"/><Relationship Id="rId44" Type="http://schemas.openxmlformats.org/officeDocument/2006/relationships/hyperlink" Target="https://7ya-mama.ru/podvizhnye-igry-dlya-detej-na-ulice-letom.html" TargetMode="External"/><Relationship Id="rId52" Type="http://schemas.openxmlformats.org/officeDocument/2006/relationships/hyperlink" Target="https://7ya-mama.ru/podvizhnye-igry-dlya-detej-na-ulice-letom.html" TargetMode="External"/><Relationship Id="rId60" Type="http://schemas.openxmlformats.org/officeDocument/2006/relationships/hyperlink" Target="https://7ya-mama.ru/podvizhnye-igry-dlya-detej-na-ulice-leto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ya-mama.ru/podvizhnye-igry-dlya-detej-na-ulice-letom.html" TargetMode="External"/><Relationship Id="rId14" Type="http://schemas.openxmlformats.org/officeDocument/2006/relationships/hyperlink" Target="https://7ya-mama.ru/podvizhnye-igry-dlya-detej-na-ulice-letom.html" TargetMode="External"/><Relationship Id="rId22" Type="http://schemas.openxmlformats.org/officeDocument/2006/relationships/hyperlink" Target="https://7ya-mama.ru/podvizhnye-igry-dlya-detej-na-ulice-letom.html" TargetMode="External"/><Relationship Id="rId27" Type="http://schemas.openxmlformats.org/officeDocument/2006/relationships/hyperlink" Target="https://7ya-mama.ru/podvizhnye-igry-dlya-detej-na-ulice-letom.html" TargetMode="External"/><Relationship Id="rId30" Type="http://schemas.openxmlformats.org/officeDocument/2006/relationships/hyperlink" Target="https://7ya-mama.ru/podvizhnye-igry-dlya-detej-na-ulice-letom.html" TargetMode="External"/><Relationship Id="rId35" Type="http://schemas.openxmlformats.org/officeDocument/2006/relationships/hyperlink" Target="https://7ya-mama.ru/podvizhnye-igry-dlya-detej-na-ulice-letom.html" TargetMode="External"/><Relationship Id="rId43" Type="http://schemas.openxmlformats.org/officeDocument/2006/relationships/hyperlink" Target="https://7ya-mama.ru/podvizhnye-igry-dlya-detej-na-ulice-letom.html" TargetMode="External"/><Relationship Id="rId48" Type="http://schemas.openxmlformats.org/officeDocument/2006/relationships/hyperlink" Target="https://7ya-mama.ru/podvizhnye-igry-dlya-detej-na-ulice-letom.html" TargetMode="External"/><Relationship Id="rId56" Type="http://schemas.openxmlformats.org/officeDocument/2006/relationships/hyperlink" Target="https://7ya-mama.ru/podvizhnye-igry-dlya-detej-na-ulice-letom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7ya-mama.ru/podvizhnye-igry-dlya-detej-na-ulice-letom.html" TargetMode="External"/><Relationship Id="rId51" Type="http://schemas.openxmlformats.org/officeDocument/2006/relationships/hyperlink" Target="https://7ya-mama.ru/podvizhnye-igry-dlya-detej-na-ulice-letom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7ya-mama.ru/podvizhnye-igry-dlya-detej-na-ulice-letom.html" TargetMode="External"/><Relationship Id="rId17" Type="http://schemas.openxmlformats.org/officeDocument/2006/relationships/hyperlink" Target="https://7ya-mama.ru/podvizhnye-igry-dlya-detej-na-ulice-letom.html" TargetMode="External"/><Relationship Id="rId25" Type="http://schemas.openxmlformats.org/officeDocument/2006/relationships/hyperlink" Target="https://7ya-mama.ru/podvizhnye-igry-dlya-detej-na-ulice-letom.html" TargetMode="External"/><Relationship Id="rId33" Type="http://schemas.openxmlformats.org/officeDocument/2006/relationships/hyperlink" Target="https://7ya-mama.ru/podvizhnye-igry-dlya-detej-na-ulice-letom.html" TargetMode="External"/><Relationship Id="rId38" Type="http://schemas.openxmlformats.org/officeDocument/2006/relationships/hyperlink" Target="https://7ya-mama.ru/podvizhnye-igry-dlya-detej-na-ulice-letom.html" TargetMode="External"/><Relationship Id="rId46" Type="http://schemas.openxmlformats.org/officeDocument/2006/relationships/hyperlink" Target="https://7ya-mama.ru/podvizhnye-igry-dlya-detej-na-ulice-letom.html" TargetMode="External"/><Relationship Id="rId59" Type="http://schemas.openxmlformats.org/officeDocument/2006/relationships/hyperlink" Target="https://7ya-mama.ru/podvizhnye-igry-dlya-detej-na-ulice-let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6112</Characters>
  <Application>Microsoft Office Word</Application>
  <DocSecurity>0</DocSecurity>
  <Lines>50</Lines>
  <Paragraphs>14</Paragraphs>
  <ScaleCrop>false</ScaleCrop>
  <Company>DNS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2020-05-30T20:39:00Z</dcterms:created>
  <dcterms:modified xsi:type="dcterms:W3CDTF">2020-05-30T20:39:00Z</dcterms:modified>
</cp:coreProperties>
</file>